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9AC37" w14:textId="77777777" w:rsidR="005A545A" w:rsidRDefault="005A545A" w:rsidP="005A545A">
      <w:bookmarkStart w:id="0" w:name="_Toc209242198"/>
      <w:bookmarkStart w:id="1" w:name="_Toc209254242"/>
      <w:bookmarkStart w:id="2" w:name="_Toc209259063"/>
      <w:bookmarkStart w:id="3" w:name="_Toc225335291"/>
      <w:bookmarkStart w:id="4" w:name="_Toc225335376"/>
      <w:bookmarkStart w:id="5" w:name="_Toc225403928"/>
      <w:bookmarkStart w:id="6" w:name="_Toc225579920"/>
      <w:bookmarkStart w:id="7" w:name="_GoBack"/>
      <w:bookmarkEnd w:id="7"/>
      <w:r>
        <w:rPr>
          <w:noProof/>
        </w:rPr>
        <w:drawing>
          <wp:inline distT="0" distB="0" distL="0" distR="0" wp14:anchorId="29F06BEC" wp14:editId="07691813">
            <wp:extent cx="1101207" cy="981075"/>
            <wp:effectExtent l="0" t="0" r="3810" b="0"/>
            <wp:docPr id="2" name="Picture 2" descr="C:\Users\A00639364\Documents\bcit logos\bci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0639364\Documents\bcit logos\bcit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82" cy="99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0C1D4" w14:textId="77777777" w:rsidR="005A545A" w:rsidRDefault="005A545A" w:rsidP="005A545A"/>
    <w:p w14:paraId="4BE8A1A1" w14:textId="77777777" w:rsidR="005A545A" w:rsidRDefault="005A545A" w:rsidP="005A545A"/>
    <w:p w14:paraId="6D60F517" w14:textId="77777777" w:rsidR="005A545A" w:rsidRPr="00476F81" w:rsidRDefault="005A545A" w:rsidP="005A545A"/>
    <w:p w14:paraId="3BA757E9" w14:textId="77777777" w:rsidR="005A545A" w:rsidRPr="00476F81" w:rsidRDefault="005A545A" w:rsidP="005A545A"/>
    <w:p w14:paraId="1DE4567F" w14:textId="77777777" w:rsidR="005A545A" w:rsidRPr="00E253FC" w:rsidRDefault="005A545A" w:rsidP="005A545A">
      <w:pPr>
        <w:rPr>
          <w:rFonts w:ascii="Arial" w:hAnsi="Arial" w:cs="Arial"/>
          <w:b/>
          <w:color w:val="2D72B1"/>
          <w:sz w:val="48"/>
          <w:szCs w:val="48"/>
        </w:rPr>
      </w:pPr>
      <w:r w:rsidRPr="00E253FC">
        <w:rPr>
          <w:rFonts w:ascii="Arial" w:hAnsi="Arial" w:cs="Arial"/>
          <w:b/>
          <w:color w:val="2D72B1"/>
          <w:sz w:val="48"/>
          <w:szCs w:val="48"/>
        </w:rPr>
        <w:t>PROGRAM REVIEW</w:t>
      </w:r>
    </w:p>
    <w:p w14:paraId="5BD6F93D" w14:textId="77777777" w:rsidR="005A545A" w:rsidRPr="00E253FC" w:rsidRDefault="005A545A" w:rsidP="005A545A">
      <w:pPr>
        <w:rPr>
          <w:rFonts w:ascii="Arial" w:hAnsi="Arial" w:cs="Arial"/>
          <w:sz w:val="36"/>
          <w:szCs w:val="36"/>
        </w:rPr>
      </w:pPr>
      <w:r w:rsidRPr="00E253FC">
        <w:rPr>
          <w:rFonts w:ascii="Arial" w:hAnsi="Arial" w:cs="Arial"/>
          <w:sz w:val="36"/>
          <w:szCs w:val="36"/>
        </w:rPr>
        <w:t>[Credential &amp; Name of Program]</w:t>
      </w:r>
    </w:p>
    <w:p w14:paraId="61246E5A" w14:textId="77777777" w:rsidR="005A545A" w:rsidRPr="00CD7CFA" w:rsidRDefault="005A545A" w:rsidP="005A545A">
      <w:pPr>
        <w:rPr>
          <w:rFonts w:ascii="Arial" w:hAnsi="Arial" w:cs="Arial"/>
          <w:sz w:val="36"/>
          <w:szCs w:val="36"/>
        </w:rPr>
      </w:pPr>
    </w:p>
    <w:p w14:paraId="4DAA60B1" w14:textId="527722FD" w:rsidR="005A545A" w:rsidRPr="002C284B" w:rsidRDefault="005A545A" w:rsidP="005A545A">
      <w:pPr>
        <w:pBdr>
          <w:bottom w:val="single" w:sz="12" w:space="1" w:color="3E89CE"/>
        </w:pBdr>
        <w:rPr>
          <w:rFonts w:ascii="Arial" w:hAnsi="Arial" w:cs="Arial"/>
          <w:sz w:val="32"/>
          <w:szCs w:val="32"/>
        </w:rPr>
      </w:pPr>
      <w:r w:rsidRPr="002C284B">
        <w:rPr>
          <w:rFonts w:ascii="Arial" w:hAnsi="Arial" w:cs="Arial"/>
          <w:sz w:val="32"/>
          <w:szCs w:val="32"/>
        </w:rPr>
        <w:t xml:space="preserve">|  </w:t>
      </w:r>
      <w:r w:rsidR="00C03A61" w:rsidRPr="002C284B">
        <w:rPr>
          <w:rFonts w:ascii="Arial" w:hAnsi="Arial" w:cs="Arial"/>
          <w:sz w:val="32"/>
          <w:szCs w:val="32"/>
        </w:rPr>
        <w:t>201</w:t>
      </w:r>
      <w:r w:rsidR="00C03A61">
        <w:rPr>
          <w:rFonts w:ascii="Arial" w:hAnsi="Arial" w:cs="Arial"/>
          <w:sz w:val="32"/>
          <w:szCs w:val="32"/>
        </w:rPr>
        <w:t>8</w:t>
      </w:r>
      <w:r w:rsidRPr="002C284B">
        <w:rPr>
          <w:rFonts w:ascii="Arial" w:hAnsi="Arial" w:cs="Arial"/>
          <w:sz w:val="32"/>
          <w:szCs w:val="32"/>
        </w:rPr>
        <w:t>-1</w:t>
      </w:r>
      <w:r w:rsidR="00C03A61">
        <w:rPr>
          <w:rFonts w:ascii="Arial" w:hAnsi="Arial" w:cs="Arial"/>
          <w:sz w:val="32"/>
          <w:szCs w:val="32"/>
        </w:rPr>
        <w:t>9</w:t>
      </w:r>
      <w:r w:rsidRPr="002C284B">
        <w:rPr>
          <w:rFonts w:ascii="Arial" w:hAnsi="Arial" w:cs="Arial"/>
          <w:sz w:val="32"/>
          <w:szCs w:val="32"/>
        </w:rPr>
        <w:t xml:space="preserve">  |  School of [Name]</w:t>
      </w:r>
    </w:p>
    <w:p w14:paraId="1C4C32A8" w14:textId="77777777" w:rsidR="005A545A" w:rsidRPr="00CD7CFA" w:rsidRDefault="005A545A" w:rsidP="005A545A">
      <w:pPr>
        <w:rPr>
          <w:rFonts w:ascii="Arial" w:hAnsi="Arial" w:cs="Arial"/>
        </w:rPr>
      </w:pPr>
    </w:p>
    <w:p w14:paraId="32400E08" w14:textId="55FCC887" w:rsidR="005A545A" w:rsidRPr="009B4131" w:rsidRDefault="005A545A" w:rsidP="005A545A">
      <w:pPr>
        <w:rPr>
          <w:rFonts w:ascii="Arial" w:hAnsi="Arial" w:cs="Arial"/>
          <w:b/>
          <w:color w:val="2D72B1"/>
          <w:sz w:val="40"/>
          <w:szCs w:val="40"/>
        </w:rPr>
      </w:pPr>
      <w:r>
        <w:rPr>
          <w:rFonts w:ascii="Arial" w:hAnsi="Arial" w:cs="Arial"/>
          <w:b/>
          <w:color w:val="2D72B1"/>
          <w:sz w:val="40"/>
          <w:szCs w:val="40"/>
        </w:rPr>
        <w:t>Final</w:t>
      </w:r>
      <w:r w:rsidRPr="009B4131">
        <w:rPr>
          <w:rFonts w:ascii="Arial" w:hAnsi="Arial" w:cs="Arial"/>
          <w:b/>
          <w:color w:val="2D72B1"/>
          <w:sz w:val="40"/>
          <w:szCs w:val="40"/>
        </w:rPr>
        <w:t xml:space="preserve"> Report</w:t>
      </w:r>
    </w:p>
    <w:p w14:paraId="5E6708D2" w14:textId="77777777" w:rsidR="005A545A" w:rsidRPr="00E253FC" w:rsidRDefault="005A545A" w:rsidP="005A545A">
      <w:pPr>
        <w:ind w:left="720"/>
        <w:rPr>
          <w:rFonts w:ascii="Arial" w:hAnsi="Arial" w:cs="Arial"/>
          <w:sz w:val="28"/>
          <w:szCs w:val="28"/>
        </w:rPr>
      </w:pPr>
      <w:r w:rsidRPr="00E253FC">
        <w:rPr>
          <w:rFonts w:ascii="Arial" w:hAnsi="Arial" w:cs="Arial"/>
          <w:sz w:val="28"/>
          <w:szCs w:val="28"/>
        </w:rPr>
        <w:t xml:space="preserve">[Name], program champion </w:t>
      </w:r>
    </w:p>
    <w:p w14:paraId="31CA37CE" w14:textId="77777777" w:rsidR="005A545A" w:rsidRPr="00E253FC" w:rsidRDefault="005A545A" w:rsidP="005A545A">
      <w:pPr>
        <w:ind w:left="720"/>
        <w:rPr>
          <w:rFonts w:ascii="Arial" w:hAnsi="Arial" w:cs="Arial"/>
          <w:sz w:val="28"/>
          <w:szCs w:val="28"/>
        </w:rPr>
      </w:pPr>
      <w:r w:rsidRPr="00E253FC">
        <w:rPr>
          <w:rFonts w:ascii="Arial" w:hAnsi="Arial" w:cs="Arial"/>
          <w:sz w:val="28"/>
          <w:szCs w:val="28"/>
        </w:rPr>
        <w:t xml:space="preserve">[Name], </w:t>
      </w:r>
      <w:r>
        <w:rPr>
          <w:rFonts w:ascii="Arial" w:hAnsi="Arial" w:cs="Arial"/>
          <w:sz w:val="28"/>
          <w:szCs w:val="28"/>
        </w:rPr>
        <w:t>self-study team</w:t>
      </w:r>
      <w:r w:rsidRPr="00E253FC">
        <w:rPr>
          <w:rFonts w:ascii="Arial" w:hAnsi="Arial" w:cs="Arial"/>
          <w:sz w:val="28"/>
          <w:szCs w:val="28"/>
        </w:rPr>
        <w:t xml:space="preserve"> member</w:t>
      </w:r>
    </w:p>
    <w:p w14:paraId="35CBB9AC" w14:textId="77777777" w:rsidR="005A545A" w:rsidRPr="00E253FC" w:rsidRDefault="005A545A" w:rsidP="005A545A">
      <w:pPr>
        <w:ind w:left="720"/>
        <w:rPr>
          <w:rFonts w:ascii="Arial" w:hAnsi="Arial" w:cs="Arial"/>
          <w:sz w:val="28"/>
          <w:szCs w:val="28"/>
        </w:rPr>
      </w:pPr>
      <w:r w:rsidRPr="00E253FC">
        <w:rPr>
          <w:rFonts w:ascii="Arial" w:hAnsi="Arial" w:cs="Arial"/>
          <w:sz w:val="28"/>
          <w:szCs w:val="28"/>
        </w:rPr>
        <w:t xml:space="preserve">[Name], </w:t>
      </w:r>
      <w:r>
        <w:rPr>
          <w:rFonts w:ascii="Arial" w:hAnsi="Arial" w:cs="Arial"/>
          <w:sz w:val="28"/>
          <w:szCs w:val="28"/>
        </w:rPr>
        <w:t>self-study team</w:t>
      </w:r>
      <w:r w:rsidRPr="00E253FC">
        <w:rPr>
          <w:rFonts w:ascii="Arial" w:hAnsi="Arial" w:cs="Arial"/>
          <w:sz w:val="28"/>
          <w:szCs w:val="28"/>
        </w:rPr>
        <w:t xml:space="preserve"> member</w:t>
      </w:r>
    </w:p>
    <w:p w14:paraId="639EBB2C" w14:textId="77777777" w:rsidR="005A545A" w:rsidRPr="00E253FC" w:rsidRDefault="005A545A" w:rsidP="005A545A">
      <w:pPr>
        <w:ind w:left="720"/>
        <w:rPr>
          <w:rFonts w:ascii="Arial" w:hAnsi="Arial" w:cs="Arial"/>
          <w:sz w:val="28"/>
          <w:szCs w:val="28"/>
        </w:rPr>
      </w:pPr>
      <w:r w:rsidRPr="00E253FC">
        <w:rPr>
          <w:rFonts w:ascii="Arial" w:hAnsi="Arial" w:cs="Arial"/>
          <w:sz w:val="28"/>
          <w:szCs w:val="28"/>
        </w:rPr>
        <w:t>…</w:t>
      </w:r>
    </w:p>
    <w:p w14:paraId="5B7F6FF5" w14:textId="77777777" w:rsidR="005A545A" w:rsidRPr="00E253FC" w:rsidRDefault="005A545A" w:rsidP="005A545A">
      <w:pPr>
        <w:ind w:left="720"/>
        <w:rPr>
          <w:rFonts w:ascii="Arial" w:hAnsi="Arial" w:cs="Arial"/>
          <w:sz w:val="28"/>
          <w:szCs w:val="28"/>
        </w:rPr>
      </w:pPr>
      <w:r w:rsidRPr="00E253FC">
        <w:rPr>
          <w:rFonts w:ascii="Arial" w:hAnsi="Arial" w:cs="Arial"/>
          <w:sz w:val="28"/>
          <w:szCs w:val="28"/>
        </w:rPr>
        <w:t>[Name], associate dean</w:t>
      </w:r>
    </w:p>
    <w:p w14:paraId="42F6F633" w14:textId="77777777" w:rsidR="005A545A" w:rsidRPr="00E253FC" w:rsidRDefault="005A545A" w:rsidP="005A545A">
      <w:pPr>
        <w:ind w:left="720"/>
        <w:rPr>
          <w:rFonts w:ascii="Arial" w:hAnsi="Arial" w:cs="Arial"/>
          <w:sz w:val="28"/>
          <w:szCs w:val="28"/>
        </w:rPr>
      </w:pPr>
      <w:r w:rsidRPr="00E253FC">
        <w:rPr>
          <w:rFonts w:ascii="Arial" w:hAnsi="Arial" w:cs="Arial"/>
          <w:sz w:val="28"/>
          <w:szCs w:val="28"/>
        </w:rPr>
        <w:t>[Name], instructional development consultant, LTC</w:t>
      </w:r>
    </w:p>
    <w:p w14:paraId="6F6F40AD" w14:textId="77777777" w:rsidR="005A545A" w:rsidRDefault="005A545A" w:rsidP="005A545A">
      <w:pPr>
        <w:rPr>
          <w:rFonts w:ascii="Arial" w:hAnsi="Arial" w:cs="Arial"/>
        </w:rPr>
      </w:pPr>
    </w:p>
    <w:p w14:paraId="1A113080" w14:textId="77777777" w:rsidR="005A545A" w:rsidRPr="00CD7CFA" w:rsidRDefault="005A545A" w:rsidP="005A545A">
      <w:pPr>
        <w:rPr>
          <w:rFonts w:ascii="Arial" w:hAnsi="Arial" w:cs="Arial"/>
        </w:rPr>
      </w:pPr>
    </w:p>
    <w:p w14:paraId="207E5786" w14:textId="77777777" w:rsidR="005A545A" w:rsidRPr="005D5D4B" w:rsidRDefault="005A545A" w:rsidP="005A545A">
      <w:pPr>
        <w:rPr>
          <w:rFonts w:ascii="Arial" w:hAnsi="Arial" w:cs="Arial"/>
          <w:sz w:val="32"/>
          <w:szCs w:val="32"/>
        </w:rPr>
      </w:pPr>
      <w:r w:rsidRPr="002C284B">
        <w:rPr>
          <w:rFonts w:ascii="Arial" w:hAnsi="Arial" w:cs="Arial"/>
          <w:sz w:val="32"/>
          <w:szCs w:val="32"/>
        </w:rPr>
        <w:t>[Day Month Year]</w:t>
      </w:r>
    </w:p>
    <w:p w14:paraId="2DD5A8CE" w14:textId="77777777" w:rsidR="005A545A" w:rsidRDefault="005A545A" w:rsidP="001D0F97">
      <w:pPr>
        <w:pStyle w:val="Heading1"/>
        <w:sectPr w:rsidR="005A545A" w:rsidSect="005A545A">
          <w:footerReference w:type="even" r:id="rId9"/>
          <w:footerReference w:type="default" r:id="rId10"/>
          <w:pgSz w:w="12240" w:h="15840"/>
          <w:pgMar w:top="1440" w:right="1800" w:bottom="1440" w:left="1440" w:header="708" w:footer="708" w:gutter="0"/>
          <w:pgBorders w:display="firstPage" w:offsetFrom="page">
            <w:top w:val="single" w:sz="8" w:space="24" w:color="4F81BD" w:themeColor="accent1"/>
            <w:left w:val="single" w:sz="8" w:space="24" w:color="4F81BD" w:themeColor="accent1"/>
            <w:bottom w:val="single" w:sz="8" w:space="24" w:color="4F81BD" w:themeColor="accent1"/>
            <w:right w:val="single" w:sz="8" w:space="24" w:color="4F81BD" w:themeColor="accent1"/>
          </w:pgBorders>
          <w:cols w:space="708"/>
          <w:titlePg/>
        </w:sectPr>
      </w:pPr>
    </w:p>
    <w:p w14:paraId="1B29B0B5" w14:textId="4A11F44A" w:rsidR="002E303D" w:rsidRPr="009404BA" w:rsidRDefault="00D57097" w:rsidP="001D0F97">
      <w:pPr>
        <w:pStyle w:val="Heading1"/>
      </w:pPr>
      <w:r w:rsidRPr="00A33086">
        <w:lastRenderedPageBreak/>
        <w:t>Table of Contents</w:t>
      </w:r>
      <w:bookmarkEnd w:id="0"/>
      <w:bookmarkEnd w:id="1"/>
      <w:bookmarkEnd w:id="2"/>
      <w:bookmarkEnd w:id="3"/>
      <w:bookmarkEnd w:id="4"/>
      <w:bookmarkEnd w:id="5"/>
      <w:bookmarkEnd w:id="6"/>
    </w:p>
    <w:p w14:paraId="76199680" w14:textId="77777777" w:rsidR="009404BA" w:rsidRPr="009404BA" w:rsidRDefault="009404BA" w:rsidP="009404BA"/>
    <w:p w14:paraId="2EDC8B16" w14:textId="63A2865A" w:rsidR="00741035" w:rsidRDefault="009404BA" w:rsidP="00741035">
      <w:pPr>
        <w:pStyle w:val="TOC2"/>
        <w:tabs>
          <w:tab w:val="right" w:leader="dot" w:pos="8630"/>
        </w:tabs>
        <w:rPr>
          <w:b w:val="0"/>
          <w:noProof/>
          <w:sz w:val="24"/>
          <w:szCs w:val="24"/>
          <w:lang w:val="en-US" w:eastAsia="ja-JP"/>
        </w:rPr>
      </w:pPr>
      <w:r>
        <w:rPr>
          <w:b w:val="0"/>
          <w:sz w:val="24"/>
          <w:szCs w:val="24"/>
        </w:rPr>
        <w:fldChar w:fldCharType="begin"/>
      </w:r>
      <w:r>
        <w:rPr>
          <w:b w:val="0"/>
          <w:sz w:val="24"/>
          <w:szCs w:val="24"/>
        </w:rPr>
        <w:instrText xml:space="preserve"> TOC \o "1-3" </w:instrText>
      </w:r>
      <w:r>
        <w:rPr>
          <w:b w:val="0"/>
          <w:sz w:val="24"/>
          <w:szCs w:val="24"/>
        </w:rPr>
        <w:fldChar w:fldCharType="separate"/>
      </w:r>
    </w:p>
    <w:p w14:paraId="5DD09698" w14:textId="77777777" w:rsidR="00741035" w:rsidRDefault="00741035">
      <w:pPr>
        <w:pStyle w:val="TOC1"/>
        <w:tabs>
          <w:tab w:val="left" w:pos="382"/>
          <w:tab w:val="right" w:leader="dot" w:pos="8630"/>
        </w:tabs>
        <w:rPr>
          <w:b w:val="0"/>
          <w:noProof/>
          <w:lang w:val="en-US" w:eastAsia="ja-JP"/>
        </w:rPr>
      </w:pPr>
      <w:r>
        <w:rPr>
          <w:noProof/>
        </w:rPr>
        <w:t>1</w:t>
      </w:r>
      <w:r>
        <w:rPr>
          <w:b w:val="0"/>
          <w:noProof/>
          <w:lang w:val="en-US" w:eastAsia="ja-JP"/>
        </w:rPr>
        <w:tab/>
      </w:r>
      <w:r>
        <w:rPr>
          <w:noProof/>
        </w:rPr>
        <w:t>Self-Study Report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_Toc225579921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62E29A0" w14:textId="77777777" w:rsidR="00741035" w:rsidRDefault="00741035">
      <w:pPr>
        <w:pStyle w:val="TOC2"/>
        <w:tabs>
          <w:tab w:val="right" w:leader="dot" w:pos="8630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Conclusions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_Toc225579922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3FFA1E3" w14:textId="77777777" w:rsidR="00741035" w:rsidRDefault="00741035">
      <w:pPr>
        <w:pStyle w:val="TOC2"/>
        <w:tabs>
          <w:tab w:val="right" w:leader="dot" w:pos="8630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Recommendations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_Toc225579923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0F2553D" w14:textId="77777777" w:rsidR="00741035" w:rsidRDefault="00741035">
      <w:pPr>
        <w:pStyle w:val="TOC2"/>
        <w:tabs>
          <w:tab w:val="right" w:leader="dot" w:pos="8630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Future Directions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_Toc225579924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BBCBB7C" w14:textId="77777777" w:rsidR="00741035" w:rsidRDefault="00741035">
      <w:pPr>
        <w:pStyle w:val="TOC1"/>
        <w:tabs>
          <w:tab w:val="left" w:pos="435"/>
          <w:tab w:val="right" w:leader="dot" w:pos="8630"/>
        </w:tabs>
        <w:rPr>
          <w:b w:val="0"/>
          <w:noProof/>
          <w:lang w:val="en-US" w:eastAsia="ja-JP"/>
        </w:rPr>
      </w:pPr>
      <w:r>
        <w:rPr>
          <w:noProof/>
        </w:rPr>
        <w:t xml:space="preserve">2 </w:t>
      </w:r>
      <w:r>
        <w:rPr>
          <w:b w:val="0"/>
          <w:noProof/>
          <w:lang w:val="en-US" w:eastAsia="ja-JP"/>
        </w:rPr>
        <w:tab/>
      </w:r>
      <w:r>
        <w:rPr>
          <w:noProof/>
        </w:rPr>
        <w:t>External Review Team (ERT) Report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_Toc225579925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27151F9" w14:textId="77777777" w:rsidR="00741035" w:rsidRDefault="00741035">
      <w:pPr>
        <w:pStyle w:val="TOC1"/>
        <w:tabs>
          <w:tab w:val="left" w:pos="435"/>
          <w:tab w:val="right" w:leader="dot" w:pos="8630"/>
        </w:tabs>
        <w:rPr>
          <w:b w:val="0"/>
          <w:noProof/>
          <w:lang w:val="en-US" w:eastAsia="ja-JP"/>
        </w:rPr>
      </w:pPr>
      <w:r>
        <w:rPr>
          <w:noProof/>
        </w:rPr>
        <w:t xml:space="preserve">3 </w:t>
      </w:r>
      <w:r>
        <w:rPr>
          <w:b w:val="0"/>
          <w:noProof/>
          <w:lang w:val="en-US" w:eastAsia="ja-JP"/>
        </w:rPr>
        <w:tab/>
      </w:r>
      <w:r>
        <w:rPr>
          <w:noProof/>
        </w:rPr>
        <w:t>Self-Study Team Response to ERT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_Toc225579926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06293B3" w14:textId="77777777" w:rsidR="00741035" w:rsidRDefault="00741035">
      <w:pPr>
        <w:pStyle w:val="TOC1"/>
        <w:tabs>
          <w:tab w:val="left" w:pos="382"/>
          <w:tab w:val="right" w:leader="dot" w:pos="8630"/>
        </w:tabs>
        <w:rPr>
          <w:b w:val="0"/>
          <w:noProof/>
          <w:lang w:val="en-US" w:eastAsia="ja-JP"/>
        </w:rPr>
      </w:pPr>
      <w:r>
        <w:rPr>
          <w:noProof/>
        </w:rPr>
        <w:t>4</w:t>
      </w:r>
      <w:r>
        <w:rPr>
          <w:b w:val="0"/>
          <w:noProof/>
          <w:lang w:val="en-US" w:eastAsia="ja-JP"/>
        </w:rPr>
        <w:tab/>
      </w:r>
      <w:r>
        <w:rPr>
          <w:noProof/>
        </w:rPr>
        <w:t>Final Recommendations &amp; Action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_Toc225579927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0C9167D" w14:textId="77777777" w:rsidR="00741035" w:rsidRDefault="00741035">
      <w:pPr>
        <w:pStyle w:val="TOC1"/>
        <w:tabs>
          <w:tab w:val="right" w:leader="dot" w:pos="8630"/>
        </w:tabs>
        <w:rPr>
          <w:b w:val="0"/>
          <w:noProof/>
          <w:lang w:val="en-US" w:eastAsia="ja-JP"/>
        </w:rPr>
      </w:pPr>
      <w:r>
        <w:rPr>
          <w:noProof/>
        </w:rPr>
        <w:t>Appendix 1:  External Review Team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_Toc225579928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D7098CA" w14:textId="77777777" w:rsidR="00741035" w:rsidRDefault="00741035">
      <w:pPr>
        <w:pStyle w:val="TOC1"/>
        <w:tabs>
          <w:tab w:val="right" w:leader="dot" w:pos="8630"/>
        </w:tabs>
        <w:rPr>
          <w:b w:val="0"/>
          <w:noProof/>
          <w:lang w:val="en-US" w:eastAsia="ja-JP"/>
        </w:rPr>
      </w:pPr>
      <w:r>
        <w:rPr>
          <w:noProof/>
        </w:rPr>
        <w:t>Appendix 2:  Final Recommendations with Projected Costs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_Toc225579929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941386D" w14:textId="756EE554" w:rsidR="00F602AA" w:rsidRPr="008F3617" w:rsidRDefault="009404BA" w:rsidP="00D57097">
      <w:pPr>
        <w:rPr>
          <w:b/>
        </w:rPr>
      </w:pPr>
      <w:r>
        <w:rPr>
          <w:b/>
          <w:sz w:val="24"/>
          <w:szCs w:val="24"/>
        </w:rPr>
        <w:fldChar w:fldCharType="end"/>
      </w:r>
    </w:p>
    <w:p w14:paraId="69F0DEA6" w14:textId="77777777" w:rsidR="00555867" w:rsidRDefault="00D57097">
      <w:pPr>
        <w:spacing w:after="0"/>
        <w:sectPr w:rsidR="00555867" w:rsidSect="005A545A">
          <w:pgSz w:w="12240" w:h="15840"/>
          <w:pgMar w:top="1440" w:right="1800" w:bottom="1440" w:left="1800" w:header="708" w:footer="708" w:gutter="0"/>
          <w:cols w:space="708"/>
          <w:titlePg/>
        </w:sectPr>
      </w:pPr>
      <w:bookmarkStart w:id="8" w:name="_Toc330462837"/>
      <w:bookmarkStart w:id="9" w:name="_Toc330463074"/>
      <w:bookmarkStart w:id="10" w:name="_Toc334541727"/>
      <w:r>
        <w:br w:type="page"/>
      </w:r>
    </w:p>
    <w:p w14:paraId="2BBE7429" w14:textId="76074D36" w:rsidR="00D57097" w:rsidRPr="00BA212A" w:rsidRDefault="00D57097" w:rsidP="00776112">
      <w:pPr>
        <w:pStyle w:val="Heading1"/>
      </w:pPr>
      <w:bookmarkStart w:id="11" w:name="_Toc209238087"/>
      <w:bookmarkStart w:id="12" w:name="_Toc225579921"/>
      <w:r>
        <w:lastRenderedPageBreak/>
        <w:t>1</w:t>
      </w:r>
      <w:r>
        <w:tab/>
      </w:r>
      <w:bookmarkEnd w:id="8"/>
      <w:bookmarkEnd w:id="9"/>
      <w:bookmarkEnd w:id="10"/>
      <w:bookmarkEnd w:id="11"/>
      <w:r w:rsidR="00BA212A">
        <w:t>Self-Study Report Summary</w:t>
      </w:r>
      <w:bookmarkEnd w:id="12"/>
    </w:p>
    <w:p w14:paraId="447B001E" w14:textId="575F46F2" w:rsidR="00D57097" w:rsidRPr="00CE70EE" w:rsidRDefault="00592BA0" w:rsidP="00776112">
      <w:pPr>
        <w:pStyle w:val="Heading2"/>
      </w:pPr>
      <w:bookmarkStart w:id="13" w:name="_Toc225579922"/>
      <w:r>
        <w:t>Conclusions</w:t>
      </w:r>
      <w:bookmarkEnd w:id="13"/>
    </w:p>
    <w:p w14:paraId="16588500" w14:textId="46F98767" w:rsidR="00D57097" w:rsidRDefault="001B713C" w:rsidP="002A1293">
      <w:r>
        <w:t>[A summary of the findings and conclusions from the self-study report.]</w:t>
      </w:r>
    </w:p>
    <w:p w14:paraId="6DCC5E12" w14:textId="77777777" w:rsidR="00080E39" w:rsidRPr="00080E39" w:rsidRDefault="00080E39" w:rsidP="002A1293"/>
    <w:p w14:paraId="5CF30B98" w14:textId="16DC60C5" w:rsidR="00D57097" w:rsidRPr="00CE70EE" w:rsidRDefault="00BA212A" w:rsidP="00776112">
      <w:pPr>
        <w:pStyle w:val="Heading2"/>
      </w:pPr>
      <w:bookmarkStart w:id="14" w:name="_Toc225579923"/>
      <w:r>
        <w:t>Recommendations</w:t>
      </w:r>
      <w:bookmarkEnd w:id="14"/>
    </w:p>
    <w:p w14:paraId="28CC0BF5" w14:textId="71B78849" w:rsidR="00B939C9" w:rsidRDefault="001B713C" w:rsidP="00C03A61">
      <w:r>
        <w:t>[Recommendations as outlined in the self-study report.]</w:t>
      </w:r>
    </w:p>
    <w:p w14:paraId="28F43FD9" w14:textId="77777777" w:rsidR="00C03A61" w:rsidRPr="001B713C" w:rsidRDefault="00C03A61" w:rsidP="00C03A61"/>
    <w:tbl>
      <w:tblPr>
        <w:tblStyle w:val="TableGrid"/>
        <w:tblW w:w="8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0"/>
        <w:gridCol w:w="4190"/>
        <w:gridCol w:w="1683"/>
        <w:gridCol w:w="1764"/>
      </w:tblGrid>
      <w:tr w:rsidR="00B939C9" w:rsidRPr="005D600D" w14:paraId="403B521D" w14:textId="77777777" w:rsidTr="00B124D6">
        <w:trPr>
          <w:trHeight w:val="234"/>
          <w:tblHeader/>
        </w:trPr>
        <w:tc>
          <w:tcPr>
            <w:tcW w:w="380" w:type="dxa"/>
            <w:vMerge w:val="restart"/>
            <w:shd w:val="clear" w:color="auto" w:fill="E0E0E0"/>
          </w:tcPr>
          <w:p w14:paraId="36F37C83" w14:textId="77777777" w:rsidR="00B939C9" w:rsidRPr="005D600D" w:rsidRDefault="00B939C9" w:rsidP="00DF78AC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4190" w:type="dxa"/>
            <w:vMerge w:val="restart"/>
            <w:shd w:val="clear" w:color="auto" w:fill="E0E0E0"/>
          </w:tcPr>
          <w:p w14:paraId="33743DAD" w14:textId="77777777" w:rsidR="00B939C9" w:rsidRPr="005D600D" w:rsidRDefault="00B939C9" w:rsidP="00DF78AC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Recommendations</w:t>
            </w:r>
          </w:p>
        </w:tc>
        <w:tc>
          <w:tcPr>
            <w:tcW w:w="1683" w:type="dxa"/>
            <w:vMerge w:val="restart"/>
            <w:shd w:val="clear" w:color="auto" w:fill="E0E0E0"/>
          </w:tcPr>
          <w:p w14:paraId="361BF086" w14:textId="77777777" w:rsidR="00B939C9" w:rsidRDefault="00B939C9" w:rsidP="00EE7DC0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Estimated Timeline</w:t>
            </w:r>
          </w:p>
          <w:p w14:paraId="040F3710" w14:textId="77777777" w:rsidR="00EE7DC0" w:rsidRDefault="00EE7DC0" w:rsidP="00EE7DC0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D6EF682" w14:textId="68E714A0" w:rsidR="00EE7DC0" w:rsidRPr="005D600D" w:rsidRDefault="00EE7DC0" w:rsidP="00EE7DC0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Start to Completion Date</w:t>
            </w:r>
          </w:p>
        </w:tc>
        <w:tc>
          <w:tcPr>
            <w:tcW w:w="1764" w:type="dxa"/>
            <w:vMerge w:val="restart"/>
            <w:shd w:val="clear" w:color="auto" w:fill="E0E0E0"/>
          </w:tcPr>
          <w:p w14:paraId="74F398D6" w14:textId="77777777" w:rsidR="00B939C9" w:rsidRPr="005D600D" w:rsidRDefault="00B939C9" w:rsidP="00DF78AC">
            <w:pPr>
              <w:spacing w:after="0"/>
              <w:ind w:left="9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Resources Required</w:t>
            </w:r>
          </w:p>
        </w:tc>
      </w:tr>
      <w:tr w:rsidR="00B939C9" w:rsidRPr="005D600D" w14:paraId="4841B1B7" w14:textId="77777777" w:rsidTr="00B124D6">
        <w:trPr>
          <w:trHeight w:val="470"/>
        </w:trPr>
        <w:tc>
          <w:tcPr>
            <w:tcW w:w="380" w:type="dxa"/>
            <w:vMerge/>
            <w:shd w:val="clear" w:color="auto" w:fill="E0E0E0"/>
          </w:tcPr>
          <w:p w14:paraId="3EC9EC7D" w14:textId="77777777" w:rsidR="00B939C9" w:rsidRPr="005D600D" w:rsidRDefault="00B939C9" w:rsidP="00DF78AC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vMerge/>
            <w:shd w:val="clear" w:color="auto" w:fill="E0E0E0"/>
          </w:tcPr>
          <w:p w14:paraId="1B0EE36E" w14:textId="77777777" w:rsidR="00B939C9" w:rsidRPr="005D600D" w:rsidRDefault="00B939C9" w:rsidP="00DF78AC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E0E0E0"/>
          </w:tcPr>
          <w:p w14:paraId="2537BE7E" w14:textId="77777777" w:rsidR="00B939C9" w:rsidRPr="005D600D" w:rsidRDefault="00B939C9" w:rsidP="00DF78AC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/>
            <w:shd w:val="clear" w:color="auto" w:fill="E0E0E0"/>
          </w:tcPr>
          <w:p w14:paraId="66939ED8" w14:textId="77777777" w:rsidR="00B939C9" w:rsidRPr="005D600D" w:rsidRDefault="00B939C9" w:rsidP="00DF78AC">
            <w:pPr>
              <w:spacing w:after="0"/>
              <w:ind w:left="9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B939C9" w:rsidRPr="005D600D" w14:paraId="43E515F7" w14:textId="77777777" w:rsidTr="00B124D6">
        <w:tc>
          <w:tcPr>
            <w:tcW w:w="380" w:type="dxa"/>
          </w:tcPr>
          <w:p w14:paraId="1B4B8CE1" w14:textId="77777777" w:rsidR="00B939C9" w:rsidRPr="005D600D" w:rsidRDefault="00B939C9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0" w:type="dxa"/>
          </w:tcPr>
          <w:p w14:paraId="08752FAA" w14:textId="05249AE1" w:rsidR="00B939C9" w:rsidRPr="005D600D" w:rsidRDefault="00B939C9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2B23AC4" w14:textId="52F287C8" w:rsidR="00B939C9" w:rsidRPr="005D600D" w:rsidRDefault="00B939C9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5A8538E9" w14:textId="71351B6D" w:rsidR="00B939C9" w:rsidRPr="005D600D" w:rsidRDefault="00B939C9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939C9" w:rsidRPr="005D600D" w14:paraId="2AFCACCF" w14:textId="77777777" w:rsidTr="00B124D6">
        <w:tc>
          <w:tcPr>
            <w:tcW w:w="380" w:type="dxa"/>
          </w:tcPr>
          <w:p w14:paraId="46887DF8" w14:textId="77777777" w:rsidR="00B939C9" w:rsidRPr="005D600D" w:rsidRDefault="00B939C9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0" w:type="dxa"/>
          </w:tcPr>
          <w:p w14:paraId="532C6861" w14:textId="68565472" w:rsidR="00B939C9" w:rsidRPr="005D600D" w:rsidRDefault="00B939C9" w:rsidP="00DF78A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69AD42E7" w14:textId="3D4FF2DA" w:rsidR="00B939C9" w:rsidRPr="005D600D" w:rsidRDefault="00B939C9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36EC86D0" w14:textId="3F245DF3" w:rsidR="00B939C9" w:rsidRPr="005D600D" w:rsidRDefault="00B939C9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B713C" w:rsidRPr="005D600D" w14:paraId="15A6C80E" w14:textId="77777777" w:rsidTr="00B124D6">
        <w:tc>
          <w:tcPr>
            <w:tcW w:w="380" w:type="dxa"/>
          </w:tcPr>
          <w:p w14:paraId="31175D1D" w14:textId="6BC4E697" w:rsidR="001B713C" w:rsidRPr="005D600D" w:rsidRDefault="001B713C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190" w:type="dxa"/>
          </w:tcPr>
          <w:p w14:paraId="685BE50B" w14:textId="77777777" w:rsidR="001B713C" w:rsidRPr="005D600D" w:rsidRDefault="001B713C" w:rsidP="00DF78A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86ECA16" w14:textId="77777777" w:rsidR="001B713C" w:rsidRPr="005D600D" w:rsidRDefault="001B713C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3D4B87D5" w14:textId="77777777" w:rsidR="001B713C" w:rsidRPr="005D600D" w:rsidRDefault="001B713C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0317423" w14:textId="77777777" w:rsidR="00592BA0" w:rsidRDefault="00592BA0" w:rsidP="001B713C">
      <w:pPr>
        <w:spacing w:after="0"/>
        <w:rPr>
          <w:rFonts w:cstheme="minorHAnsi"/>
        </w:rPr>
      </w:pPr>
    </w:p>
    <w:p w14:paraId="501AC780" w14:textId="16F1C455" w:rsidR="00F05A6A" w:rsidRPr="008D22A4" w:rsidRDefault="00592BA0" w:rsidP="00776112">
      <w:pPr>
        <w:pStyle w:val="Heading2"/>
      </w:pPr>
      <w:bookmarkStart w:id="15" w:name="_Toc225579924"/>
      <w:r>
        <w:t>Future Directions</w:t>
      </w:r>
      <w:bookmarkEnd w:id="15"/>
    </w:p>
    <w:p w14:paraId="5F790D6E" w14:textId="533F7503" w:rsidR="00CA2B03" w:rsidRDefault="001B713C" w:rsidP="002A1293">
      <w:r>
        <w:t>[Future directions as described in the self-study report.]</w:t>
      </w:r>
    </w:p>
    <w:p w14:paraId="4478DE6A" w14:textId="77777777" w:rsidR="00C03A61" w:rsidRPr="001B713C" w:rsidRDefault="00C03A61" w:rsidP="002A1293"/>
    <w:p w14:paraId="640B259C" w14:textId="63A9D7B1" w:rsidR="00D57097" w:rsidRPr="00CE70EE" w:rsidRDefault="00C1740A" w:rsidP="00776112">
      <w:pPr>
        <w:pStyle w:val="Heading1"/>
      </w:pPr>
      <w:bookmarkStart w:id="16" w:name="_Toc330462838"/>
      <w:bookmarkStart w:id="17" w:name="_Toc330463075"/>
      <w:bookmarkStart w:id="18" w:name="_Toc334541728"/>
      <w:bookmarkStart w:id="19" w:name="_Toc209238092"/>
      <w:bookmarkStart w:id="20" w:name="_Toc225579925"/>
      <w:r>
        <w:t>2</w:t>
      </w:r>
      <w:r w:rsidR="00D57097" w:rsidRPr="00CE70EE">
        <w:t xml:space="preserve"> </w:t>
      </w:r>
      <w:r w:rsidR="00D57097" w:rsidRPr="00CE70EE">
        <w:tab/>
      </w:r>
      <w:bookmarkEnd w:id="16"/>
      <w:bookmarkEnd w:id="17"/>
      <w:bookmarkEnd w:id="18"/>
      <w:bookmarkEnd w:id="19"/>
      <w:r w:rsidR="004F6C89">
        <w:t>External Review Team (ERT) Report Summary</w:t>
      </w:r>
      <w:bookmarkEnd w:id="20"/>
    </w:p>
    <w:p w14:paraId="1D0E7863" w14:textId="3EADE765" w:rsidR="00A00BD8" w:rsidRDefault="001B713C" w:rsidP="002A1293">
      <w:bookmarkStart w:id="21" w:name="_Toc330462839"/>
      <w:bookmarkStart w:id="22" w:name="_Toc330463076"/>
      <w:bookmarkStart w:id="23" w:name="_Toc334541729"/>
      <w:bookmarkStart w:id="24" w:name="_Toc209238099"/>
      <w:r>
        <w:t>[Summary of the External Review Team report and visit.  Please include full ERT report in Appendix 1.]</w:t>
      </w:r>
    </w:p>
    <w:p w14:paraId="3092F4CB" w14:textId="77777777" w:rsidR="00C03A61" w:rsidRPr="00723757" w:rsidRDefault="00C03A61" w:rsidP="002A1293"/>
    <w:p w14:paraId="0B7C4B65" w14:textId="3AD2BC1F" w:rsidR="00D57097" w:rsidRPr="00CE70EE" w:rsidRDefault="00C1740A" w:rsidP="002F7ACB">
      <w:pPr>
        <w:pStyle w:val="Heading1"/>
      </w:pPr>
      <w:bookmarkStart w:id="25" w:name="_Toc225579926"/>
      <w:r>
        <w:lastRenderedPageBreak/>
        <w:t>3</w:t>
      </w:r>
      <w:r w:rsidR="00D57097" w:rsidRPr="00CE70EE">
        <w:t xml:space="preserve"> </w:t>
      </w:r>
      <w:r w:rsidR="00D57097" w:rsidRPr="00CE70EE">
        <w:tab/>
      </w:r>
      <w:bookmarkEnd w:id="21"/>
      <w:bookmarkEnd w:id="22"/>
      <w:bookmarkEnd w:id="23"/>
      <w:bookmarkEnd w:id="24"/>
      <w:r w:rsidR="004F6C89">
        <w:t>Self-Study Team Response to ERT Report</w:t>
      </w:r>
      <w:bookmarkEnd w:id="25"/>
    </w:p>
    <w:p w14:paraId="21A9620E" w14:textId="2245427F" w:rsidR="001A25C9" w:rsidRDefault="001B713C" w:rsidP="001B713C">
      <w:r>
        <w:t>[The program’s response to the ERT report.]</w:t>
      </w:r>
    </w:p>
    <w:p w14:paraId="5614C978" w14:textId="77777777" w:rsidR="00C03A61" w:rsidRPr="001B713C" w:rsidRDefault="00C03A61" w:rsidP="001B713C"/>
    <w:p w14:paraId="4FA28643" w14:textId="0F3750C3" w:rsidR="00D57097" w:rsidRPr="00CE70EE" w:rsidRDefault="00C1740A" w:rsidP="002F7ACB">
      <w:pPr>
        <w:pStyle w:val="Heading1"/>
      </w:pPr>
      <w:bookmarkStart w:id="26" w:name="_Toc330462840"/>
      <w:bookmarkStart w:id="27" w:name="_Toc330463077"/>
      <w:bookmarkStart w:id="28" w:name="_Toc334541730"/>
      <w:bookmarkStart w:id="29" w:name="_Toc209238100"/>
      <w:bookmarkStart w:id="30" w:name="_Toc225579927"/>
      <w:r w:rsidRPr="00C1740A">
        <w:t>4</w:t>
      </w:r>
      <w:r w:rsidR="00D57097" w:rsidRPr="00C1740A">
        <w:tab/>
      </w:r>
      <w:bookmarkEnd w:id="26"/>
      <w:bookmarkEnd w:id="27"/>
      <w:bookmarkEnd w:id="28"/>
      <w:bookmarkEnd w:id="29"/>
      <w:r w:rsidR="00592BA0">
        <w:t xml:space="preserve">Final Recommendations &amp; </w:t>
      </w:r>
      <w:r w:rsidR="000A2236">
        <w:t>Action Plan</w:t>
      </w:r>
      <w:bookmarkEnd w:id="30"/>
    </w:p>
    <w:p w14:paraId="4954701B" w14:textId="398F5D88" w:rsidR="00684C85" w:rsidRDefault="00851EEA" w:rsidP="002A1293">
      <w:r>
        <w:t xml:space="preserve">[While recommendations were outlined in the self-study report, there may be revisions to the recommendations following the ERT report.  Please describe final recommendations in the table format shown below. </w:t>
      </w:r>
      <w:r w:rsidR="003A372D">
        <w:t xml:space="preserve">  Please include full recommendations table identifying projected costs in Appendix 2.]</w:t>
      </w:r>
    </w:p>
    <w:p w14:paraId="4C03FE2D" w14:textId="77777777" w:rsidR="00C03A61" w:rsidRPr="003A372D" w:rsidRDefault="00C03A61" w:rsidP="002A1293"/>
    <w:tbl>
      <w:tblPr>
        <w:tblStyle w:val="TableGrid"/>
        <w:tblW w:w="8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0"/>
        <w:gridCol w:w="4190"/>
        <w:gridCol w:w="1683"/>
        <w:gridCol w:w="1764"/>
      </w:tblGrid>
      <w:tr w:rsidR="00684C85" w:rsidRPr="005D600D" w14:paraId="07E1115E" w14:textId="77777777" w:rsidTr="00EF0892">
        <w:trPr>
          <w:trHeight w:val="234"/>
          <w:tblHeader/>
        </w:trPr>
        <w:tc>
          <w:tcPr>
            <w:tcW w:w="380" w:type="dxa"/>
            <w:vMerge w:val="restart"/>
            <w:shd w:val="clear" w:color="auto" w:fill="E0E0E0"/>
          </w:tcPr>
          <w:p w14:paraId="475DA828" w14:textId="77777777" w:rsidR="00684C85" w:rsidRPr="005D600D" w:rsidRDefault="00684C85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4190" w:type="dxa"/>
            <w:vMerge w:val="restart"/>
            <w:shd w:val="clear" w:color="auto" w:fill="E0E0E0"/>
          </w:tcPr>
          <w:p w14:paraId="6F08D308" w14:textId="77777777" w:rsidR="00684C85" w:rsidRPr="005D600D" w:rsidRDefault="00684C85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Recommendations</w:t>
            </w:r>
          </w:p>
        </w:tc>
        <w:tc>
          <w:tcPr>
            <w:tcW w:w="1683" w:type="dxa"/>
            <w:vMerge w:val="restart"/>
            <w:shd w:val="clear" w:color="auto" w:fill="E0E0E0"/>
          </w:tcPr>
          <w:p w14:paraId="22CE616F" w14:textId="77777777" w:rsidR="00684C85" w:rsidRDefault="00684C85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Estimated Timeline</w:t>
            </w:r>
          </w:p>
          <w:p w14:paraId="627CAF92" w14:textId="77777777" w:rsidR="00EE7DC0" w:rsidRDefault="00EE7DC0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094C534" w14:textId="6468627B" w:rsidR="00EE7DC0" w:rsidRPr="005D600D" w:rsidRDefault="00EE7DC0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Start to Completion Date</w:t>
            </w:r>
          </w:p>
        </w:tc>
        <w:tc>
          <w:tcPr>
            <w:tcW w:w="1764" w:type="dxa"/>
            <w:vMerge w:val="restart"/>
            <w:shd w:val="clear" w:color="auto" w:fill="E0E0E0"/>
          </w:tcPr>
          <w:p w14:paraId="265E39ED" w14:textId="77777777" w:rsidR="00684C85" w:rsidRPr="005D600D" w:rsidRDefault="00684C85" w:rsidP="00EF0892">
            <w:pPr>
              <w:spacing w:after="0"/>
              <w:ind w:left="9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Resources Required</w:t>
            </w:r>
          </w:p>
        </w:tc>
      </w:tr>
      <w:tr w:rsidR="00684C85" w:rsidRPr="005D600D" w14:paraId="5162201A" w14:textId="77777777" w:rsidTr="00EF0892">
        <w:trPr>
          <w:trHeight w:val="470"/>
        </w:trPr>
        <w:tc>
          <w:tcPr>
            <w:tcW w:w="380" w:type="dxa"/>
            <w:vMerge/>
            <w:shd w:val="clear" w:color="auto" w:fill="E0E0E0"/>
          </w:tcPr>
          <w:p w14:paraId="6063F593" w14:textId="77777777" w:rsidR="00684C85" w:rsidRPr="005D600D" w:rsidRDefault="00684C85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vMerge/>
            <w:shd w:val="clear" w:color="auto" w:fill="E0E0E0"/>
          </w:tcPr>
          <w:p w14:paraId="75D0EB9B" w14:textId="77777777" w:rsidR="00684C85" w:rsidRPr="005D600D" w:rsidRDefault="00684C85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E0E0E0"/>
          </w:tcPr>
          <w:p w14:paraId="6AEB8607" w14:textId="77777777" w:rsidR="00684C85" w:rsidRPr="005D600D" w:rsidRDefault="00684C85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/>
            <w:shd w:val="clear" w:color="auto" w:fill="E0E0E0"/>
          </w:tcPr>
          <w:p w14:paraId="6881A9F6" w14:textId="77777777" w:rsidR="00684C85" w:rsidRPr="005D600D" w:rsidRDefault="00684C85" w:rsidP="00EF0892">
            <w:pPr>
              <w:spacing w:after="0"/>
              <w:ind w:left="9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684C85" w:rsidRPr="005D600D" w14:paraId="17B29549" w14:textId="77777777" w:rsidTr="00EF0892">
        <w:tc>
          <w:tcPr>
            <w:tcW w:w="380" w:type="dxa"/>
          </w:tcPr>
          <w:p w14:paraId="3C766834" w14:textId="77777777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0" w:type="dxa"/>
          </w:tcPr>
          <w:p w14:paraId="258855CE" w14:textId="5E08A00C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7A507B2D" w14:textId="308891D6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7C926827" w14:textId="024F8E65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4C85" w:rsidRPr="005D600D" w14:paraId="46945A2C" w14:textId="77777777" w:rsidTr="00EF0892">
        <w:tc>
          <w:tcPr>
            <w:tcW w:w="380" w:type="dxa"/>
          </w:tcPr>
          <w:p w14:paraId="3915C166" w14:textId="77777777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0" w:type="dxa"/>
          </w:tcPr>
          <w:p w14:paraId="12A94285" w14:textId="41166F64" w:rsidR="00684C85" w:rsidRPr="005D600D" w:rsidRDefault="00684C85" w:rsidP="00EF089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0269A157" w14:textId="14BC19BD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295F42D9" w14:textId="0F3419F1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4C85" w:rsidRPr="005D600D" w14:paraId="183F1A74" w14:textId="77777777" w:rsidTr="00EF0892">
        <w:tc>
          <w:tcPr>
            <w:tcW w:w="380" w:type="dxa"/>
          </w:tcPr>
          <w:p w14:paraId="44542493" w14:textId="549C155E" w:rsidR="00684C85" w:rsidRPr="005D600D" w:rsidRDefault="00851EEA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190" w:type="dxa"/>
          </w:tcPr>
          <w:p w14:paraId="6B0BE607" w14:textId="49D91C31" w:rsidR="00684C85" w:rsidRPr="005D600D" w:rsidRDefault="00684C85" w:rsidP="00EF089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2849773" w14:textId="02EC99E8" w:rsidR="00684C85" w:rsidRPr="005D600D" w:rsidRDefault="00684C85" w:rsidP="00EF089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319ABC85" w14:textId="77777777" w:rsidR="00684C85" w:rsidRPr="005D600D" w:rsidRDefault="00684C85" w:rsidP="00851EEA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C3E023D" w14:textId="1689D433" w:rsidR="00CC4798" w:rsidRDefault="00CC4798">
      <w:pPr>
        <w:spacing w:after="0"/>
      </w:pPr>
    </w:p>
    <w:p w14:paraId="7DF9B1FF" w14:textId="6134D267" w:rsidR="00E2668A" w:rsidRDefault="00E2668A" w:rsidP="002F7ACB">
      <w:pPr>
        <w:pStyle w:val="Heading1"/>
      </w:pPr>
      <w:bookmarkStart w:id="31" w:name="_Toc225579928"/>
      <w:r w:rsidRPr="00E76034">
        <w:t xml:space="preserve">Appendix 1:  </w:t>
      </w:r>
      <w:r w:rsidR="00EB20E0" w:rsidRPr="00E76034">
        <w:t>External Review Team Report</w:t>
      </w:r>
      <w:bookmarkEnd w:id="31"/>
    </w:p>
    <w:p w14:paraId="24D9CCDA" w14:textId="77777777" w:rsidR="00E76034" w:rsidRDefault="00E76034" w:rsidP="00E2668A">
      <w:pPr>
        <w:pStyle w:val="PR-H2"/>
        <w:numPr>
          <w:ilvl w:val="0"/>
          <w:numId w:val="0"/>
        </w:numPr>
        <w:ind w:left="720"/>
        <w:rPr>
          <w:sz w:val="28"/>
          <w:szCs w:val="28"/>
        </w:rPr>
      </w:pPr>
    </w:p>
    <w:p w14:paraId="5294829D" w14:textId="12D5F935" w:rsidR="00E76034" w:rsidRPr="001376C6" w:rsidRDefault="001376C6">
      <w:pPr>
        <w:spacing w:after="0"/>
        <w:rPr>
          <w:rFonts w:asciiTheme="majorHAnsi" w:eastAsiaTheme="majorEastAsia" w:hAnsiTheme="majorHAnsi" w:cstheme="minorHAnsi"/>
          <w:bCs/>
          <w:color w:val="4F81BD" w:themeColor="accent1"/>
          <w:sz w:val="24"/>
          <w:szCs w:val="24"/>
        </w:rPr>
      </w:pPr>
      <w:r w:rsidRPr="001376C6">
        <w:rPr>
          <w:sz w:val="24"/>
          <w:szCs w:val="24"/>
        </w:rPr>
        <w:t>[Insert full External Review Team Report]</w:t>
      </w:r>
      <w:r w:rsidR="00E76034" w:rsidRPr="001376C6">
        <w:rPr>
          <w:sz w:val="24"/>
          <w:szCs w:val="24"/>
        </w:rPr>
        <w:br w:type="page"/>
      </w:r>
    </w:p>
    <w:p w14:paraId="0C5416CD" w14:textId="2FEB52C4" w:rsidR="002A5E7D" w:rsidRDefault="002A5E7D" w:rsidP="002A5E7D">
      <w:pPr>
        <w:pStyle w:val="Heading1"/>
      </w:pPr>
      <w:bookmarkStart w:id="32" w:name="_Toc225579929"/>
      <w:r>
        <w:lastRenderedPageBreak/>
        <w:t>Appendix 2</w:t>
      </w:r>
      <w:r w:rsidRPr="00E76034">
        <w:t xml:space="preserve">:  </w:t>
      </w:r>
      <w:r>
        <w:t>Final Recommendations with Projected Costs</w:t>
      </w:r>
      <w:bookmarkEnd w:id="32"/>
    </w:p>
    <w:p w14:paraId="45048F80" w14:textId="77777777" w:rsidR="001376C6" w:rsidRDefault="001376C6" w:rsidP="001376C6"/>
    <w:p w14:paraId="66C82E97" w14:textId="5FA48163" w:rsidR="001358BF" w:rsidRPr="001376C6" w:rsidRDefault="001376C6" w:rsidP="001376C6">
      <w:pPr>
        <w:rPr>
          <w:sz w:val="24"/>
          <w:szCs w:val="24"/>
        </w:rPr>
      </w:pPr>
      <w:r w:rsidRPr="001376C6">
        <w:rPr>
          <w:sz w:val="24"/>
          <w:szCs w:val="24"/>
        </w:rPr>
        <w:t>[Complete the table on the following page, describing final recommendations with projected costs.]</w:t>
      </w:r>
    </w:p>
    <w:p w14:paraId="09BBF30B" w14:textId="77777777" w:rsidR="00EC71CD" w:rsidRDefault="00EC71CD" w:rsidP="00E2668A">
      <w:pPr>
        <w:pStyle w:val="PR-H2"/>
        <w:numPr>
          <w:ilvl w:val="0"/>
          <w:numId w:val="0"/>
        </w:numPr>
        <w:ind w:left="720"/>
      </w:pPr>
    </w:p>
    <w:p w14:paraId="27D338A8" w14:textId="77777777" w:rsidR="00EC71CD" w:rsidRDefault="00EC71CD" w:rsidP="00E2668A">
      <w:pPr>
        <w:pStyle w:val="PR-H2"/>
        <w:numPr>
          <w:ilvl w:val="0"/>
          <w:numId w:val="0"/>
        </w:numPr>
        <w:ind w:left="720"/>
        <w:sectPr w:rsidR="00EC71CD" w:rsidSect="005A545A">
          <w:footerReference w:type="default" r:id="rId11"/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14:paraId="72803EE6" w14:textId="0F5F63DF" w:rsidR="00EC71CD" w:rsidRDefault="00EC71CD" w:rsidP="00EC71CD">
      <w:pPr>
        <w:autoSpaceDE w:val="0"/>
        <w:autoSpaceDN w:val="0"/>
        <w:adjustRightInd w:val="0"/>
        <w:rPr>
          <w:rFonts w:cstheme="minorHAnsi"/>
          <w:b/>
          <w:color w:val="000000"/>
          <w:sz w:val="24"/>
          <w:szCs w:val="24"/>
        </w:rPr>
      </w:pPr>
    </w:p>
    <w:tbl>
      <w:tblPr>
        <w:tblStyle w:val="TableGrid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0"/>
        <w:gridCol w:w="1339"/>
        <w:gridCol w:w="4190"/>
        <w:gridCol w:w="1683"/>
        <w:gridCol w:w="1764"/>
        <w:gridCol w:w="1421"/>
        <w:gridCol w:w="1518"/>
        <w:gridCol w:w="1597"/>
      </w:tblGrid>
      <w:tr w:rsidR="00EC71CD" w:rsidRPr="005D600D" w14:paraId="211E2FB4" w14:textId="77777777" w:rsidTr="00741035">
        <w:trPr>
          <w:tblHeader/>
        </w:trPr>
        <w:tc>
          <w:tcPr>
            <w:tcW w:w="380" w:type="dxa"/>
            <w:vMerge w:val="restart"/>
            <w:shd w:val="clear" w:color="auto" w:fill="E0E0E0"/>
          </w:tcPr>
          <w:p w14:paraId="3CF9EE19" w14:textId="77777777" w:rsidR="00EC71CD" w:rsidRPr="005D600D" w:rsidRDefault="00EC71CD" w:rsidP="00741035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1339" w:type="dxa"/>
            <w:vMerge w:val="restart"/>
            <w:shd w:val="clear" w:color="auto" w:fill="E0E0E0"/>
          </w:tcPr>
          <w:p w14:paraId="5B300853" w14:textId="57280E58" w:rsidR="00EC71CD" w:rsidRPr="005D600D" w:rsidRDefault="00EC71CD" w:rsidP="00741035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Page References</w:t>
            </w:r>
            <w:r w:rsidR="009A7A82">
              <w:rPr>
                <w:rFonts w:cstheme="minorHAnsi"/>
                <w:b/>
                <w:color w:val="000000"/>
                <w:sz w:val="20"/>
                <w:szCs w:val="20"/>
              </w:rPr>
              <w:t xml:space="preserve"> (Self-Study Report)</w:t>
            </w:r>
          </w:p>
        </w:tc>
        <w:tc>
          <w:tcPr>
            <w:tcW w:w="4190" w:type="dxa"/>
            <w:vMerge w:val="restart"/>
            <w:shd w:val="clear" w:color="auto" w:fill="E0E0E0"/>
          </w:tcPr>
          <w:p w14:paraId="5CBC50C9" w14:textId="77777777" w:rsidR="00EC71CD" w:rsidRPr="005D600D" w:rsidRDefault="00EC71CD" w:rsidP="00741035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Recommendations</w:t>
            </w:r>
          </w:p>
        </w:tc>
        <w:tc>
          <w:tcPr>
            <w:tcW w:w="1683" w:type="dxa"/>
            <w:vMerge w:val="restart"/>
            <w:shd w:val="clear" w:color="auto" w:fill="E0E0E0"/>
          </w:tcPr>
          <w:p w14:paraId="1396FED9" w14:textId="77777777" w:rsidR="00EC71CD" w:rsidRDefault="00EC71CD" w:rsidP="00741035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Estimated Timeline</w:t>
            </w:r>
          </w:p>
          <w:p w14:paraId="3F7419CB" w14:textId="107BB0C2" w:rsidR="00EE7DC0" w:rsidRPr="005D600D" w:rsidRDefault="00EE7DC0" w:rsidP="00741035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Start to Completion Date</w:t>
            </w:r>
          </w:p>
        </w:tc>
        <w:tc>
          <w:tcPr>
            <w:tcW w:w="1764" w:type="dxa"/>
            <w:vMerge w:val="restart"/>
            <w:shd w:val="clear" w:color="auto" w:fill="E0E0E0"/>
          </w:tcPr>
          <w:p w14:paraId="640E545D" w14:textId="77777777" w:rsidR="00EC71CD" w:rsidRPr="005D600D" w:rsidRDefault="00EC71CD" w:rsidP="00741035">
            <w:pPr>
              <w:spacing w:after="0"/>
              <w:ind w:left="9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Resources Required</w:t>
            </w:r>
          </w:p>
        </w:tc>
        <w:tc>
          <w:tcPr>
            <w:tcW w:w="2939" w:type="dxa"/>
            <w:gridSpan w:val="2"/>
            <w:shd w:val="clear" w:color="auto" w:fill="E0E0E0"/>
          </w:tcPr>
          <w:p w14:paraId="14C768E7" w14:textId="77777777" w:rsidR="00EC71CD" w:rsidRPr="005D600D" w:rsidRDefault="00EC71CD" w:rsidP="0074103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D600D">
              <w:rPr>
                <w:b/>
                <w:sz w:val="20"/>
                <w:szCs w:val="20"/>
              </w:rPr>
              <w:t>Projected Costs</w:t>
            </w:r>
          </w:p>
        </w:tc>
        <w:tc>
          <w:tcPr>
            <w:tcW w:w="1597" w:type="dxa"/>
            <w:vMerge w:val="restart"/>
            <w:shd w:val="clear" w:color="auto" w:fill="E0E0E0"/>
          </w:tcPr>
          <w:p w14:paraId="411015B9" w14:textId="77777777" w:rsidR="00EC71CD" w:rsidRPr="005D600D" w:rsidRDefault="00EC71CD" w:rsidP="00741035">
            <w:pPr>
              <w:spacing w:after="0"/>
              <w:ind w:left="9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b/>
                <w:sz w:val="20"/>
                <w:szCs w:val="20"/>
              </w:rPr>
              <w:t>Operating Plan Year (Budget)</w:t>
            </w:r>
          </w:p>
        </w:tc>
      </w:tr>
      <w:tr w:rsidR="00EC71CD" w:rsidRPr="005D600D" w14:paraId="1A7C8AF7" w14:textId="77777777" w:rsidTr="00741035">
        <w:tc>
          <w:tcPr>
            <w:tcW w:w="380" w:type="dxa"/>
            <w:vMerge/>
            <w:shd w:val="clear" w:color="auto" w:fill="E0E0E0"/>
          </w:tcPr>
          <w:p w14:paraId="1E18C989" w14:textId="77777777" w:rsidR="00EC71CD" w:rsidRPr="005D600D" w:rsidRDefault="00EC71CD" w:rsidP="00741035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E0E0E0"/>
          </w:tcPr>
          <w:p w14:paraId="37F848A3" w14:textId="77777777" w:rsidR="00EC71CD" w:rsidRPr="005D600D" w:rsidRDefault="00EC71CD" w:rsidP="00741035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vMerge/>
            <w:shd w:val="clear" w:color="auto" w:fill="E0E0E0"/>
          </w:tcPr>
          <w:p w14:paraId="4B077413" w14:textId="77777777" w:rsidR="00EC71CD" w:rsidRPr="005D600D" w:rsidRDefault="00EC71CD" w:rsidP="00741035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E0E0E0"/>
          </w:tcPr>
          <w:p w14:paraId="77FCD517" w14:textId="77777777" w:rsidR="00EC71CD" w:rsidRPr="005D600D" w:rsidRDefault="00EC71CD" w:rsidP="00741035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/>
            <w:shd w:val="clear" w:color="auto" w:fill="E0E0E0"/>
          </w:tcPr>
          <w:p w14:paraId="3987CB8B" w14:textId="77777777" w:rsidR="00EC71CD" w:rsidRPr="005D600D" w:rsidRDefault="00EC71CD" w:rsidP="00741035">
            <w:pPr>
              <w:spacing w:after="0"/>
              <w:ind w:left="9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E0E0E0"/>
          </w:tcPr>
          <w:p w14:paraId="29985476" w14:textId="77777777" w:rsidR="00EC71CD" w:rsidRPr="005D600D" w:rsidRDefault="00EC71CD" w:rsidP="0074103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D600D">
              <w:rPr>
                <w:b/>
                <w:sz w:val="20"/>
                <w:szCs w:val="20"/>
              </w:rPr>
              <w:t>Annual Operating Cost</w:t>
            </w:r>
          </w:p>
        </w:tc>
        <w:tc>
          <w:tcPr>
            <w:tcW w:w="1518" w:type="dxa"/>
            <w:shd w:val="clear" w:color="auto" w:fill="E0E0E0"/>
          </w:tcPr>
          <w:p w14:paraId="53ECF8D9" w14:textId="77777777" w:rsidR="00EC71CD" w:rsidRPr="005D600D" w:rsidRDefault="00EC71CD" w:rsidP="00741035">
            <w:pPr>
              <w:rPr>
                <w:b/>
                <w:sz w:val="20"/>
                <w:szCs w:val="20"/>
              </w:rPr>
            </w:pPr>
            <w:r w:rsidRPr="005D600D">
              <w:rPr>
                <w:b/>
                <w:sz w:val="20"/>
                <w:szCs w:val="20"/>
              </w:rPr>
              <w:t>Capital Cost (one time)</w:t>
            </w:r>
          </w:p>
        </w:tc>
        <w:tc>
          <w:tcPr>
            <w:tcW w:w="1597" w:type="dxa"/>
            <w:vMerge/>
            <w:shd w:val="clear" w:color="auto" w:fill="E0E0E0"/>
          </w:tcPr>
          <w:p w14:paraId="45138FB2" w14:textId="77777777" w:rsidR="00EC71CD" w:rsidRPr="005D600D" w:rsidRDefault="00EC71CD" w:rsidP="00741035">
            <w:pPr>
              <w:spacing w:after="0"/>
              <w:ind w:left="90"/>
              <w:rPr>
                <w:b/>
                <w:sz w:val="20"/>
                <w:szCs w:val="20"/>
              </w:rPr>
            </w:pPr>
          </w:p>
        </w:tc>
      </w:tr>
      <w:tr w:rsidR="00EC71CD" w:rsidRPr="005D600D" w14:paraId="3A625B6F" w14:textId="77777777" w:rsidTr="00741035">
        <w:tc>
          <w:tcPr>
            <w:tcW w:w="380" w:type="dxa"/>
          </w:tcPr>
          <w:p w14:paraId="36EBDD67" w14:textId="77777777" w:rsidR="00EC71CD" w:rsidRPr="005D600D" w:rsidRDefault="00EC71CD" w:rsidP="00741035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14:paraId="119990B0" w14:textId="73F2F298" w:rsidR="00EC71CD" w:rsidRPr="005D600D" w:rsidRDefault="00EC71CD" w:rsidP="00741035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14:paraId="4B50625D" w14:textId="388C6AF3" w:rsidR="00EC71CD" w:rsidRPr="005D600D" w:rsidRDefault="00EC71CD" w:rsidP="00741035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65DA6CFD" w14:textId="7DEFCF08" w:rsidR="00EC71CD" w:rsidRPr="005D600D" w:rsidRDefault="00EC71CD" w:rsidP="00741035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79412A3" w14:textId="73E64F2D" w:rsidR="00EC71CD" w:rsidRPr="005D600D" w:rsidRDefault="00EC71CD" w:rsidP="00741035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69B99D5" w14:textId="59D9B242" w:rsidR="00EC71CD" w:rsidRPr="005D600D" w:rsidRDefault="00EC71CD" w:rsidP="001376C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14:paraId="2A695713" w14:textId="5F5E3B20" w:rsidR="00EC71CD" w:rsidRPr="005D600D" w:rsidRDefault="00EC71CD" w:rsidP="001376C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263E2D73" w14:textId="0A17824C" w:rsidR="00EC71CD" w:rsidRPr="005D600D" w:rsidRDefault="00EC71CD" w:rsidP="001376C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C71CD" w:rsidRPr="005D600D" w14:paraId="175118B6" w14:textId="77777777" w:rsidTr="00741035">
        <w:tc>
          <w:tcPr>
            <w:tcW w:w="380" w:type="dxa"/>
          </w:tcPr>
          <w:p w14:paraId="6A5A962D" w14:textId="77777777" w:rsidR="00EC71CD" w:rsidRPr="005D600D" w:rsidRDefault="00EC71CD" w:rsidP="00741035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14:paraId="304028EC" w14:textId="7115FF60" w:rsidR="00EC71CD" w:rsidRPr="005D600D" w:rsidRDefault="00EC71CD" w:rsidP="00741035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14:paraId="286EA0C8" w14:textId="4A51A0A3" w:rsidR="00EC71CD" w:rsidRPr="005D600D" w:rsidRDefault="00EC71CD" w:rsidP="0074103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371AD13A" w14:textId="2797C810" w:rsidR="00EC71CD" w:rsidRPr="005D600D" w:rsidRDefault="00EC71CD" w:rsidP="00741035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AD97D3B" w14:textId="761BE7C8" w:rsidR="00EC71CD" w:rsidRPr="005D600D" w:rsidRDefault="00EC71CD" w:rsidP="00741035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D4FD98B" w14:textId="5033685E" w:rsidR="00EC71CD" w:rsidRPr="005D600D" w:rsidRDefault="00EC71CD" w:rsidP="0074103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14:paraId="2B59AE1F" w14:textId="64A95BCB" w:rsidR="00EC71CD" w:rsidRPr="005D600D" w:rsidRDefault="00EC71CD" w:rsidP="0074103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2A79A238" w14:textId="42EE5AFA" w:rsidR="00EC71CD" w:rsidRPr="005D600D" w:rsidRDefault="00EC71CD" w:rsidP="0074103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C71CD" w:rsidRPr="005D600D" w14:paraId="768390EB" w14:textId="77777777" w:rsidTr="00741035">
        <w:tc>
          <w:tcPr>
            <w:tcW w:w="380" w:type="dxa"/>
          </w:tcPr>
          <w:p w14:paraId="1D2DB3D8" w14:textId="6DACF1BE" w:rsidR="00EC71CD" w:rsidRPr="005D600D" w:rsidRDefault="001376C6" w:rsidP="00741035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339" w:type="dxa"/>
          </w:tcPr>
          <w:p w14:paraId="7D592202" w14:textId="1EC3057B" w:rsidR="00EC71CD" w:rsidRPr="005D600D" w:rsidRDefault="00EC71CD" w:rsidP="00741035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14:paraId="5F7A9DF0" w14:textId="3AB5F21C" w:rsidR="00EC71CD" w:rsidRPr="005D600D" w:rsidRDefault="00EC71CD" w:rsidP="0074103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7E09D9B9" w14:textId="04E2D094" w:rsidR="00EC71CD" w:rsidRPr="005D600D" w:rsidRDefault="00EC71CD" w:rsidP="0074103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26A73FF6" w14:textId="77777777" w:rsidR="00EC71CD" w:rsidRPr="005D600D" w:rsidRDefault="00EC71CD" w:rsidP="001376C6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94D74AA" w14:textId="5F37AE05" w:rsidR="00EC71CD" w:rsidRPr="005D600D" w:rsidRDefault="00EC71CD" w:rsidP="0074103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14:paraId="2B8195B8" w14:textId="1E880EB8" w:rsidR="00EC71CD" w:rsidRPr="005D600D" w:rsidRDefault="00EC71CD" w:rsidP="0074103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25598657" w14:textId="4D24F998" w:rsidR="00EC71CD" w:rsidRPr="005D600D" w:rsidRDefault="00EC71CD" w:rsidP="0074103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47CBAEAF" w14:textId="77777777" w:rsidR="00EC71CD" w:rsidRDefault="00EC71CD" w:rsidP="00EC71CD"/>
    <w:p w14:paraId="0A67B335" w14:textId="4AB5498B" w:rsidR="00EC71CD" w:rsidRPr="00D7753B" w:rsidRDefault="00EC71CD" w:rsidP="00E2668A">
      <w:pPr>
        <w:pStyle w:val="PR-H2"/>
        <w:numPr>
          <w:ilvl w:val="0"/>
          <w:numId w:val="0"/>
        </w:numPr>
        <w:ind w:left="720"/>
      </w:pPr>
    </w:p>
    <w:sectPr w:rsidR="00EC71CD" w:rsidRPr="00D7753B" w:rsidSect="005A545A">
      <w:pgSz w:w="15840" w:h="12240" w:orient="landscape"/>
      <w:pgMar w:top="1800" w:right="1440" w:bottom="141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23CD" w14:textId="77777777" w:rsidR="000C0F31" w:rsidRDefault="000C0F31" w:rsidP="00DB658A">
      <w:pPr>
        <w:spacing w:after="0"/>
      </w:pPr>
      <w:r>
        <w:separator/>
      </w:r>
    </w:p>
  </w:endnote>
  <w:endnote w:type="continuationSeparator" w:id="0">
    <w:p w14:paraId="06D47F23" w14:textId="77777777" w:rsidR="000C0F31" w:rsidRDefault="000C0F31" w:rsidP="00DB65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7F645" w14:textId="77777777" w:rsidR="00741035" w:rsidRDefault="00741035" w:rsidP="00DF7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867">
      <w:rPr>
        <w:rStyle w:val="PageNumber"/>
        <w:noProof/>
      </w:rPr>
      <w:t>4</w:t>
    </w:r>
    <w:r>
      <w:rPr>
        <w:rStyle w:val="PageNumber"/>
      </w:rPr>
      <w:fldChar w:fldCharType="end"/>
    </w:r>
  </w:p>
  <w:p w14:paraId="68A4D122" w14:textId="77777777" w:rsidR="00741035" w:rsidRDefault="00741035" w:rsidP="00DB6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5E03" w14:textId="77777777" w:rsidR="00741035" w:rsidRDefault="00741035" w:rsidP="00DF7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4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B41578" w14:textId="4850EB4A" w:rsidR="00555867" w:rsidRPr="002D1A63" w:rsidRDefault="00555867" w:rsidP="00555867">
    <w:pPr>
      <w:pStyle w:val="Footer"/>
      <w:ind w:right="360"/>
      <w:rPr>
        <w:i/>
        <w:sz w:val="20"/>
        <w:szCs w:val="20"/>
      </w:rPr>
    </w:pPr>
    <w:r w:rsidRPr="002D1A63">
      <w:rPr>
        <w:i/>
        <w:sz w:val="20"/>
        <w:szCs w:val="20"/>
      </w:rPr>
      <w:t xml:space="preserve">BCIT Program Review – Office of the Vice President, </w:t>
    </w:r>
    <w:r w:rsidR="00973552">
      <w:rPr>
        <w:i/>
        <w:sz w:val="20"/>
        <w:szCs w:val="20"/>
      </w:rPr>
      <w:t>Academic</w:t>
    </w:r>
  </w:p>
  <w:p w14:paraId="3C805DAC" w14:textId="77777777" w:rsidR="00741035" w:rsidRDefault="00741035" w:rsidP="00DB65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D2B5A" w14:textId="50760837" w:rsidR="00555867" w:rsidRDefault="00555867" w:rsidP="00DF7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9D2">
      <w:rPr>
        <w:rStyle w:val="PageNumber"/>
        <w:noProof/>
      </w:rPr>
      <w:t>6</w:t>
    </w:r>
    <w:r>
      <w:rPr>
        <w:rStyle w:val="PageNumber"/>
      </w:rPr>
      <w:fldChar w:fldCharType="end"/>
    </w:r>
  </w:p>
  <w:p w14:paraId="5FC6C1F5" w14:textId="6D3F1176" w:rsidR="00555867" w:rsidRDefault="00EA0F85" w:rsidP="00DB658A">
    <w:pPr>
      <w:pStyle w:val="Footer"/>
      <w:ind w:right="360"/>
    </w:pPr>
    <w:r w:rsidRPr="002D1A63">
      <w:rPr>
        <w:i/>
        <w:sz w:val="20"/>
        <w:szCs w:val="20"/>
      </w:rPr>
      <w:t xml:space="preserve">BCIT Program Review – Office of the Vice President, </w:t>
    </w:r>
    <w:r>
      <w:rPr>
        <w:i/>
        <w:sz w:val="20"/>
        <w:szCs w:val="20"/>
      </w:rPr>
      <w:t>Academic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E8DFE" w14:textId="77777777" w:rsidR="000C0F31" w:rsidRDefault="000C0F31" w:rsidP="00DB658A">
      <w:pPr>
        <w:spacing w:after="0"/>
      </w:pPr>
      <w:r>
        <w:separator/>
      </w:r>
    </w:p>
  </w:footnote>
  <w:footnote w:type="continuationSeparator" w:id="0">
    <w:p w14:paraId="18235058" w14:textId="77777777" w:rsidR="000C0F31" w:rsidRDefault="000C0F31" w:rsidP="00DB65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B181BA"/>
    <w:multiLevelType w:val="hybridMultilevel"/>
    <w:tmpl w:val="CF28E6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F95A98"/>
    <w:multiLevelType w:val="hybridMultilevel"/>
    <w:tmpl w:val="716EF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94D00"/>
    <w:multiLevelType w:val="hybridMultilevel"/>
    <w:tmpl w:val="8160A818"/>
    <w:lvl w:ilvl="0" w:tplc="2D88228C">
      <w:start w:val="1"/>
      <w:numFmt w:val="upperLetter"/>
      <w:pStyle w:val="PR-H2"/>
      <w:lvlText w:val="%1."/>
      <w:lvlJc w:val="left"/>
      <w:pPr>
        <w:ind w:left="108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37E3"/>
    <w:multiLevelType w:val="hybridMultilevel"/>
    <w:tmpl w:val="9134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77868"/>
    <w:multiLevelType w:val="hybridMultilevel"/>
    <w:tmpl w:val="21F899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6C7D0D"/>
    <w:multiLevelType w:val="hybridMultilevel"/>
    <w:tmpl w:val="FC3A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1353"/>
    <w:multiLevelType w:val="hybridMultilevel"/>
    <w:tmpl w:val="E214B296"/>
    <w:lvl w:ilvl="0" w:tplc="27C6334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C77855"/>
    <w:multiLevelType w:val="hybridMultilevel"/>
    <w:tmpl w:val="E6EC8092"/>
    <w:lvl w:ilvl="0" w:tplc="819CD534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541B7"/>
    <w:multiLevelType w:val="hybridMultilevel"/>
    <w:tmpl w:val="30743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023083"/>
    <w:multiLevelType w:val="hybridMultilevel"/>
    <w:tmpl w:val="6804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543CF"/>
    <w:multiLevelType w:val="hybridMultilevel"/>
    <w:tmpl w:val="3F0E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D12EE"/>
    <w:multiLevelType w:val="hybridMultilevel"/>
    <w:tmpl w:val="A154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C594A"/>
    <w:multiLevelType w:val="hybridMultilevel"/>
    <w:tmpl w:val="6D363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7325FB"/>
    <w:multiLevelType w:val="hybridMultilevel"/>
    <w:tmpl w:val="80F82620"/>
    <w:lvl w:ilvl="0" w:tplc="6D863638">
      <w:start w:val="1"/>
      <w:numFmt w:val="bullet"/>
      <w:pStyle w:val="DP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2"/>
  </w:num>
  <w:num w:numId="11">
    <w:abstractNumId w:val="10"/>
  </w:num>
  <w:num w:numId="12">
    <w:abstractNumId w:val="2"/>
  </w:num>
  <w:num w:numId="13">
    <w:abstractNumId w:val="2"/>
  </w:num>
  <w:num w:numId="14">
    <w:abstractNumId w:val="3"/>
  </w:num>
  <w:num w:numId="15">
    <w:abstractNumId w:val="8"/>
  </w:num>
  <w:num w:numId="16">
    <w:abstractNumId w:val="1"/>
  </w:num>
  <w:num w:numId="17">
    <w:abstractNumId w:val="5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97"/>
    <w:rsid w:val="00017932"/>
    <w:rsid w:val="00026594"/>
    <w:rsid w:val="00027D6B"/>
    <w:rsid w:val="000327CC"/>
    <w:rsid w:val="00066C85"/>
    <w:rsid w:val="00080E39"/>
    <w:rsid w:val="000A2236"/>
    <w:rsid w:val="000C0F31"/>
    <w:rsid w:val="000F4AA8"/>
    <w:rsid w:val="00126CC3"/>
    <w:rsid w:val="00130F46"/>
    <w:rsid w:val="001358BF"/>
    <w:rsid w:val="001376C6"/>
    <w:rsid w:val="0014681F"/>
    <w:rsid w:val="001617E2"/>
    <w:rsid w:val="001757C0"/>
    <w:rsid w:val="001877A3"/>
    <w:rsid w:val="001A25C9"/>
    <w:rsid w:val="001A7A23"/>
    <w:rsid w:val="001B713C"/>
    <w:rsid w:val="001B76D9"/>
    <w:rsid w:val="001D0F97"/>
    <w:rsid w:val="001E73E7"/>
    <w:rsid w:val="00201299"/>
    <w:rsid w:val="00202657"/>
    <w:rsid w:val="0027690E"/>
    <w:rsid w:val="002847F4"/>
    <w:rsid w:val="002A1293"/>
    <w:rsid w:val="002A42CC"/>
    <w:rsid w:val="002A5E7D"/>
    <w:rsid w:val="002D3A90"/>
    <w:rsid w:val="002D4363"/>
    <w:rsid w:val="002E303D"/>
    <w:rsid w:val="002F7ACB"/>
    <w:rsid w:val="00301104"/>
    <w:rsid w:val="00326062"/>
    <w:rsid w:val="003303D8"/>
    <w:rsid w:val="0036613C"/>
    <w:rsid w:val="003825C9"/>
    <w:rsid w:val="003A1BCA"/>
    <w:rsid w:val="003A372D"/>
    <w:rsid w:val="003A75DA"/>
    <w:rsid w:val="003A7A1B"/>
    <w:rsid w:val="003B3F9C"/>
    <w:rsid w:val="003C217C"/>
    <w:rsid w:val="00413727"/>
    <w:rsid w:val="00442156"/>
    <w:rsid w:val="004519F7"/>
    <w:rsid w:val="00490642"/>
    <w:rsid w:val="004F6C89"/>
    <w:rsid w:val="004F7038"/>
    <w:rsid w:val="0053519F"/>
    <w:rsid w:val="00555867"/>
    <w:rsid w:val="0058557D"/>
    <w:rsid w:val="00592BA0"/>
    <w:rsid w:val="005A545A"/>
    <w:rsid w:val="005A557F"/>
    <w:rsid w:val="005E4F99"/>
    <w:rsid w:val="005E5648"/>
    <w:rsid w:val="005F7160"/>
    <w:rsid w:val="00625B53"/>
    <w:rsid w:val="00633E00"/>
    <w:rsid w:val="00636D81"/>
    <w:rsid w:val="00646FE6"/>
    <w:rsid w:val="006519D2"/>
    <w:rsid w:val="006543FA"/>
    <w:rsid w:val="0067255F"/>
    <w:rsid w:val="00680E0D"/>
    <w:rsid w:val="00684C85"/>
    <w:rsid w:val="006A1919"/>
    <w:rsid w:val="006A3FE4"/>
    <w:rsid w:val="006A44EB"/>
    <w:rsid w:val="006E1ABC"/>
    <w:rsid w:val="007001DA"/>
    <w:rsid w:val="007223EA"/>
    <w:rsid w:val="00723757"/>
    <w:rsid w:val="0072649F"/>
    <w:rsid w:val="00741035"/>
    <w:rsid w:val="00760DAA"/>
    <w:rsid w:val="007640B3"/>
    <w:rsid w:val="00776112"/>
    <w:rsid w:val="0078540B"/>
    <w:rsid w:val="007C4C2F"/>
    <w:rsid w:val="007C67AA"/>
    <w:rsid w:val="007E1BF1"/>
    <w:rsid w:val="00813D1B"/>
    <w:rsid w:val="00851EEA"/>
    <w:rsid w:val="00862392"/>
    <w:rsid w:val="00871318"/>
    <w:rsid w:val="00871C7E"/>
    <w:rsid w:val="00892F34"/>
    <w:rsid w:val="008D22A4"/>
    <w:rsid w:val="008F19C2"/>
    <w:rsid w:val="008F4D6D"/>
    <w:rsid w:val="00914FA9"/>
    <w:rsid w:val="009404BA"/>
    <w:rsid w:val="00945683"/>
    <w:rsid w:val="0095178C"/>
    <w:rsid w:val="00957168"/>
    <w:rsid w:val="00965B3C"/>
    <w:rsid w:val="00965D7B"/>
    <w:rsid w:val="00967A13"/>
    <w:rsid w:val="00973552"/>
    <w:rsid w:val="00995BD0"/>
    <w:rsid w:val="009A7A82"/>
    <w:rsid w:val="009B08EC"/>
    <w:rsid w:val="00A00BD8"/>
    <w:rsid w:val="00A01D81"/>
    <w:rsid w:val="00A077B3"/>
    <w:rsid w:val="00A33086"/>
    <w:rsid w:val="00A3358D"/>
    <w:rsid w:val="00A75387"/>
    <w:rsid w:val="00A85A40"/>
    <w:rsid w:val="00AD76D4"/>
    <w:rsid w:val="00AE17E0"/>
    <w:rsid w:val="00AF4CF8"/>
    <w:rsid w:val="00B124D6"/>
    <w:rsid w:val="00B576A9"/>
    <w:rsid w:val="00B7590C"/>
    <w:rsid w:val="00B77898"/>
    <w:rsid w:val="00B939C9"/>
    <w:rsid w:val="00B93BE7"/>
    <w:rsid w:val="00BA212A"/>
    <w:rsid w:val="00BA63C4"/>
    <w:rsid w:val="00BB6132"/>
    <w:rsid w:val="00BC5630"/>
    <w:rsid w:val="00BD2574"/>
    <w:rsid w:val="00C03A61"/>
    <w:rsid w:val="00C15C3E"/>
    <w:rsid w:val="00C1740A"/>
    <w:rsid w:val="00C26E29"/>
    <w:rsid w:val="00C36B33"/>
    <w:rsid w:val="00C42EC9"/>
    <w:rsid w:val="00C91CDA"/>
    <w:rsid w:val="00CA2B03"/>
    <w:rsid w:val="00CB180E"/>
    <w:rsid w:val="00CB4D66"/>
    <w:rsid w:val="00CB6580"/>
    <w:rsid w:val="00CC466E"/>
    <w:rsid w:val="00CC4798"/>
    <w:rsid w:val="00CF617A"/>
    <w:rsid w:val="00D02551"/>
    <w:rsid w:val="00D16578"/>
    <w:rsid w:val="00D16859"/>
    <w:rsid w:val="00D32731"/>
    <w:rsid w:val="00D57097"/>
    <w:rsid w:val="00D7753B"/>
    <w:rsid w:val="00DB658A"/>
    <w:rsid w:val="00DF78AC"/>
    <w:rsid w:val="00DF7C67"/>
    <w:rsid w:val="00E2668A"/>
    <w:rsid w:val="00E3548D"/>
    <w:rsid w:val="00E53427"/>
    <w:rsid w:val="00E55CA1"/>
    <w:rsid w:val="00E63365"/>
    <w:rsid w:val="00E76034"/>
    <w:rsid w:val="00E845FA"/>
    <w:rsid w:val="00E94DF1"/>
    <w:rsid w:val="00EA03F4"/>
    <w:rsid w:val="00EA0F85"/>
    <w:rsid w:val="00EB18BD"/>
    <w:rsid w:val="00EB20E0"/>
    <w:rsid w:val="00EB5B31"/>
    <w:rsid w:val="00EC0AF7"/>
    <w:rsid w:val="00EC71CD"/>
    <w:rsid w:val="00EE18A6"/>
    <w:rsid w:val="00EE7DC0"/>
    <w:rsid w:val="00EF0892"/>
    <w:rsid w:val="00EF1446"/>
    <w:rsid w:val="00EF1B21"/>
    <w:rsid w:val="00F05A6A"/>
    <w:rsid w:val="00F42DA4"/>
    <w:rsid w:val="00F602AA"/>
    <w:rsid w:val="00FA47B3"/>
    <w:rsid w:val="00FB5420"/>
    <w:rsid w:val="00FC0F44"/>
    <w:rsid w:val="00FC27A2"/>
    <w:rsid w:val="00FD5F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6B80E"/>
  <w15:docId w15:val="{81CCBEA7-3B08-43CB-BBE9-5F8E9A46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A61"/>
    <w:pPr>
      <w:spacing w:before="240" w:after="120"/>
    </w:pPr>
    <w:rPr>
      <w:rFonts w:ascii="Times New Roman" w:hAnsi="Times New Roman"/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3A61"/>
    <w:pPr>
      <w:keepNext/>
      <w:keepLines/>
      <w:spacing w:before="360" w:after="6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0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3A61"/>
    <w:rPr>
      <w:rFonts w:ascii="Arial" w:eastAsiaTheme="majorEastAsia" w:hAnsi="Arial" w:cstheme="majorBidi"/>
      <w:b/>
      <w:bCs/>
      <w:color w:val="4F81BD" w:themeColor="accent1"/>
      <w:sz w:val="28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5709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D57097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57097"/>
    <w:pPr>
      <w:spacing w:after="0"/>
      <w:ind w:left="504"/>
    </w:pPr>
    <w:rPr>
      <w:rFonts w:eastAsia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57097"/>
    <w:rPr>
      <w:rFonts w:ascii="Times New Roman" w:eastAsia="Times New Roman" w:hAnsi="Times New Roman" w:cs="Times New Roman"/>
      <w:sz w:val="22"/>
      <w:szCs w:val="22"/>
      <w:lang w:val="en-CA"/>
    </w:rPr>
  </w:style>
  <w:style w:type="paragraph" w:customStyle="1" w:styleId="Proposaltabletext">
    <w:name w:val="Proposal table text"/>
    <w:rsid w:val="00D57097"/>
    <w:pPr>
      <w:spacing w:before="40" w:after="40"/>
    </w:pPr>
    <w:rPr>
      <w:rFonts w:ascii="Arial" w:eastAsia="Times New Roman" w:hAnsi="Arial" w:cs="Times New Roman"/>
      <w:sz w:val="18"/>
      <w:szCs w:val="18"/>
      <w:lang w:val="fr-CA"/>
    </w:rPr>
  </w:style>
  <w:style w:type="paragraph" w:styleId="BodyText2">
    <w:name w:val="Body Text 2"/>
    <w:basedOn w:val="BodyText"/>
    <w:link w:val="BodyText2Char"/>
    <w:rsid w:val="00D57097"/>
    <w:pPr>
      <w:ind w:left="1224"/>
    </w:pPr>
  </w:style>
  <w:style w:type="character" w:customStyle="1" w:styleId="BodyText2Char">
    <w:name w:val="Body Text 2 Char"/>
    <w:basedOn w:val="DefaultParagraphFont"/>
    <w:link w:val="BodyText2"/>
    <w:rsid w:val="00D57097"/>
    <w:rPr>
      <w:rFonts w:ascii="Times New Roman" w:eastAsia="Times New Roman" w:hAnsi="Times New Roman" w:cs="Times New Roman"/>
      <w:sz w:val="22"/>
      <w:szCs w:val="22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D57097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57097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D57097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5709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5709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5709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5709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5709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57097"/>
    <w:pPr>
      <w:spacing w:after="0"/>
      <w:ind w:left="1760"/>
    </w:pPr>
    <w:rPr>
      <w:sz w:val="20"/>
      <w:szCs w:val="20"/>
    </w:rPr>
  </w:style>
  <w:style w:type="paragraph" w:customStyle="1" w:styleId="PR-H2">
    <w:name w:val="PR-H2"/>
    <w:basedOn w:val="Heading3"/>
    <w:qFormat/>
    <w:rsid w:val="00D57097"/>
    <w:pPr>
      <w:numPr>
        <w:numId w:val="1"/>
      </w:numPr>
      <w:spacing w:after="60"/>
    </w:pPr>
    <w:rPr>
      <w:rFonts w:cstheme="minorHAnsi"/>
      <w:b w:val="0"/>
      <w:sz w:val="24"/>
    </w:rPr>
  </w:style>
  <w:style w:type="table" w:styleId="TableGrid">
    <w:name w:val="Table Grid"/>
    <w:basedOn w:val="TableNormal"/>
    <w:uiPriority w:val="59"/>
    <w:rsid w:val="0059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65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58A"/>
    <w:rPr>
      <w:sz w:val="22"/>
      <w:szCs w:val="2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DB658A"/>
  </w:style>
  <w:style w:type="paragraph" w:styleId="Title">
    <w:name w:val="Title"/>
    <w:basedOn w:val="Normal"/>
    <w:next w:val="Normal"/>
    <w:link w:val="TitleChar"/>
    <w:uiPriority w:val="10"/>
    <w:qFormat/>
    <w:rsid w:val="00995B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995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B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95BD0"/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D43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2D4363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CA" w:eastAsia="en-CA"/>
    </w:rPr>
  </w:style>
  <w:style w:type="paragraph" w:customStyle="1" w:styleId="CM13">
    <w:name w:val="CM13"/>
    <w:basedOn w:val="Default"/>
    <w:next w:val="Default"/>
    <w:uiPriority w:val="99"/>
    <w:rsid w:val="002D4363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D4363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D4363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2D4363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2D4363"/>
    <w:rPr>
      <w:rFonts w:cs="Times New Roman"/>
      <w:color w:val="auto"/>
    </w:rPr>
  </w:style>
  <w:style w:type="paragraph" w:customStyle="1" w:styleId="DPBulletedLIst">
    <w:name w:val="DP Bulleted LIst"/>
    <w:basedOn w:val="Normal"/>
    <w:next w:val="Normal"/>
    <w:rsid w:val="002D4363"/>
    <w:pPr>
      <w:numPr>
        <w:numId w:val="5"/>
      </w:numPr>
      <w:tabs>
        <w:tab w:val="left" w:pos="360"/>
      </w:tabs>
    </w:pPr>
    <w:rPr>
      <w:rFonts w:ascii="Verdana" w:eastAsia="Times New Roman" w:hAnsi="Verdana" w:cs="Arial"/>
      <w:sz w:val="20"/>
      <w:szCs w:val="20"/>
      <w:lang w:eastAsia="en-US"/>
    </w:rPr>
  </w:style>
  <w:style w:type="paragraph" w:customStyle="1" w:styleId="DPBody">
    <w:name w:val="DP Body"/>
    <w:rsid w:val="002D4363"/>
    <w:pPr>
      <w:spacing w:before="120" w:after="120"/>
    </w:pPr>
    <w:rPr>
      <w:rFonts w:ascii="Verdana" w:eastAsia="Times New Roman" w:hAnsi="Verdana" w:cs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6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63"/>
    <w:rPr>
      <w:rFonts w:ascii="Lucida Grande" w:hAnsi="Lucida Grande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55586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867"/>
    <w:rPr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2020-10-16T20:55:52+00:00</Approved_x0020_Date>
    <Uploaded xmlns="7fd00f9a-458a-471e-b455-ad7d7b212f2b">false</Uploaded>
    <Folder_x0020_Path xmlns="7fd00f9a-458a-471e-b455-ad7d7b212f2b">/files/apqa/doc/program_review_final_report_template.docx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ADE1784C-A87A-4F88-8651-3C8CBC532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7B752-8DF6-4935-8D97-5AA5293B240D}"/>
</file>

<file path=customXml/itemProps3.xml><?xml version="1.0" encoding="utf-8"?>
<ds:datastoreItem xmlns:ds="http://schemas.openxmlformats.org/officeDocument/2006/customXml" ds:itemID="{0BEFC89F-BB1F-4105-A642-FA368DDC5ADC}"/>
</file>

<file path=customXml/itemProps4.xml><?xml version="1.0" encoding="utf-8"?>
<ds:datastoreItem xmlns:ds="http://schemas.openxmlformats.org/officeDocument/2006/customXml" ds:itemID="{0062ECED-0CCF-4F81-BE2B-372647A1F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Siedlaczek</dc:creator>
  <cp:lastModifiedBy>Richard Plett</cp:lastModifiedBy>
  <cp:revision>2</cp:revision>
  <cp:lastPrinted>2012-11-15T21:42:00Z</cp:lastPrinted>
  <dcterms:created xsi:type="dcterms:W3CDTF">2018-09-21T16:21:00Z</dcterms:created>
  <dcterms:modified xsi:type="dcterms:W3CDTF">2018-09-21T16:21:00Z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